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3EA31" w14:textId="684ACFFE" w:rsidR="004C57BD" w:rsidRPr="004C57BD" w:rsidRDefault="004C57BD">
      <w:pPr>
        <w:rPr>
          <w:b/>
        </w:rPr>
      </w:pPr>
      <w:r w:rsidRPr="004C57BD">
        <w:rPr>
          <w:b/>
        </w:rPr>
        <w:t xml:space="preserve">Details of </w:t>
      </w:r>
      <w:r w:rsidR="006A296B">
        <w:rPr>
          <w:b/>
        </w:rPr>
        <w:t>Lancaster Central</w:t>
      </w:r>
      <w:r w:rsidRPr="004C57BD">
        <w:rPr>
          <w:b/>
        </w:rPr>
        <w:t xml:space="preserve"> Library</w:t>
      </w:r>
    </w:p>
    <w:p w14:paraId="6F3C2A6C" w14:textId="059BD331" w:rsidR="004C57BD" w:rsidRDefault="006A296B">
      <w:pPr>
        <w:rPr>
          <w:rFonts w:cstheme="minorHAnsi"/>
          <w:color w:val="4D5156"/>
          <w:shd w:val="clear" w:color="auto" w:fill="FFFFFF"/>
        </w:rPr>
      </w:pPr>
      <w:r w:rsidRPr="006A296B">
        <w:rPr>
          <w:rFonts w:cstheme="minorHAnsi"/>
          <w:color w:val="4D5156"/>
          <w:shd w:val="clear" w:color="auto" w:fill="FFFFFF"/>
        </w:rPr>
        <w:t>Lancaster Central Library. Market Square, Lancaster, Lancashire, LA1 1HY.</w:t>
      </w:r>
    </w:p>
    <w:p w14:paraId="4601A65D" w14:textId="77777777" w:rsidR="006A296B" w:rsidRPr="006A296B" w:rsidRDefault="006A296B">
      <w:pPr>
        <w:rPr>
          <w:rFonts w:cstheme="minorHAnsi"/>
          <w:color w:val="202124"/>
          <w:shd w:val="clear" w:color="auto" w:fill="FFFFFF"/>
        </w:rPr>
      </w:pPr>
    </w:p>
    <w:p w14:paraId="4D8F6E57" w14:textId="197438F3" w:rsidR="00D02A8A" w:rsidRPr="00D02A8A" w:rsidRDefault="006A296B">
      <w:pPr>
        <w:rPr>
          <w:rFonts w:cstheme="minorHAnsi"/>
          <w:b/>
          <w:color w:val="202124"/>
          <w:shd w:val="clear" w:color="auto" w:fill="FFFFFF"/>
        </w:rPr>
      </w:pPr>
      <w:r>
        <w:rPr>
          <w:rFonts w:cstheme="minorHAnsi"/>
          <w:b/>
          <w:color w:val="202124"/>
          <w:shd w:val="clear" w:color="auto" w:fill="FFFFFF"/>
        </w:rPr>
        <w:t xml:space="preserve">Nearest </w:t>
      </w:r>
      <w:r w:rsidR="00D02A8A" w:rsidRPr="00D02A8A">
        <w:rPr>
          <w:rFonts w:cstheme="minorHAnsi"/>
          <w:b/>
          <w:color w:val="202124"/>
          <w:shd w:val="clear" w:color="auto" w:fill="FFFFFF"/>
        </w:rPr>
        <w:t>Parking</w:t>
      </w:r>
    </w:p>
    <w:p w14:paraId="72345C28" w14:textId="48581407" w:rsidR="004C57BD" w:rsidRDefault="006A296B">
      <w:r w:rsidRPr="006A296B">
        <w:t>Mitre House, China St, Lancaster LA1 1EQ</w:t>
      </w:r>
    </w:p>
    <w:p w14:paraId="76052D00" w14:textId="77777777" w:rsidR="006A296B" w:rsidRDefault="006A296B"/>
    <w:p w14:paraId="4F8F8FFE" w14:textId="13A24B2A" w:rsidR="00D02A8A" w:rsidRDefault="00D02A8A">
      <w:pPr>
        <w:rPr>
          <w:b/>
        </w:rPr>
      </w:pPr>
      <w:r>
        <w:rPr>
          <w:b/>
        </w:rPr>
        <w:t>Nearest Bus Stop</w:t>
      </w:r>
    </w:p>
    <w:p w14:paraId="6DB8FB10" w14:textId="3F9C5EBF" w:rsidR="00D02A8A" w:rsidRDefault="006A296B">
      <w:r>
        <w:t xml:space="preserve">China Street, </w:t>
      </w:r>
      <w:r w:rsidRPr="006A296B">
        <w:t>Lancaster LA1 1EX</w:t>
      </w:r>
    </w:p>
    <w:p w14:paraId="6CEBA811" w14:textId="77777777" w:rsidR="006A296B" w:rsidRDefault="006A296B"/>
    <w:p w14:paraId="721898B5" w14:textId="741920C2" w:rsidR="00D02A8A" w:rsidRDefault="00D02A8A">
      <w:pPr>
        <w:rPr>
          <w:b/>
        </w:rPr>
      </w:pPr>
      <w:r w:rsidRPr="00D02A8A">
        <w:rPr>
          <w:b/>
        </w:rPr>
        <w:t>Train Station</w:t>
      </w:r>
    </w:p>
    <w:p w14:paraId="24DB61E7" w14:textId="279B767C" w:rsidR="00D02A8A" w:rsidRDefault="006A296B">
      <w:r>
        <w:t>Lancaster</w:t>
      </w:r>
      <w:r w:rsidR="00D02A8A">
        <w:t>. A short walk of 7 minutes.</w:t>
      </w:r>
    </w:p>
    <w:p w14:paraId="121D3284" w14:textId="77777777" w:rsidR="006A296B" w:rsidRPr="00D02A8A" w:rsidRDefault="006A296B"/>
    <w:p w14:paraId="0103544C" w14:textId="4B7E5A14" w:rsidR="00D02A8A" w:rsidRPr="00D02A8A" w:rsidRDefault="00D02A8A">
      <w:pPr>
        <w:rPr>
          <w:b/>
        </w:rPr>
      </w:pPr>
      <w:r w:rsidRPr="00D02A8A">
        <w:rPr>
          <w:b/>
        </w:rPr>
        <w:t>Library Details</w:t>
      </w:r>
    </w:p>
    <w:p w14:paraId="5DC04C29" w14:textId="01F3CCC5" w:rsidR="004C57BD" w:rsidRDefault="004C57BD">
      <w:r>
        <w:t>Street entrance with automatic doors.</w:t>
      </w:r>
    </w:p>
    <w:p w14:paraId="3536B4CF" w14:textId="77777777" w:rsidR="004C57BD" w:rsidRDefault="004C57BD">
      <w:r>
        <w:t>Lift to floor of meeting room (top floor).</w:t>
      </w:r>
    </w:p>
    <w:p w14:paraId="0EC342F7" w14:textId="4CA70055" w:rsidR="004C57BD" w:rsidRDefault="00D02A8A">
      <w:r>
        <w:t>Disabled t</w:t>
      </w:r>
      <w:r w:rsidR="004C57BD">
        <w:t>oilet</w:t>
      </w:r>
      <w:r>
        <w:t>/toilet</w:t>
      </w:r>
      <w:r w:rsidR="004C57BD">
        <w:t xml:space="preserve"> on </w:t>
      </w:r>
      <w:r w:rsidR="006A296B">
        <w:t>ground</w:t>
      </w:r>
      <w:r w:rsidR="004C57BD">
        <w:t xml:space="preserve"> floor.</w:t>
      </w:r>
    </w:p>
    <w:p w14:paraId="73ECC86E" w14:textId="2C2D48E9" w:rsidR="004C57BD" w:rsidRDefault="004C57BD">
      <w:r>
        <w:t>Refreshments available.</w:t>
      </w:r>
    </w:p>
    <w:p w14:paraId="6052EE5B" w14:textId="36CC1E61" w:rsidR="00D02A8A" w:rsidRDefault="00D02A8A">
      <w:r>
        <w:t>Quiet space available.</w:t>
      </w:r>
    </w:p>
    <w:p w14:paraId="2D045D65" w14:textId="64CD9D70" w:rsidR="00D02A8A" w:rsidRDefault="00D02A8A">
      <w:r>
        <w:t>Wi-Fi throughout.</w:t>
      </w:r>
    </w:p>
    <w:p w14:paraId="3F1DBE69" w14:textId="05279FAA" w:rsidR="00D02A8A" w:rsidRDefault="00D02A8A">
      <w:bookmarkStart w:id="0" w:name="_Hlk121139642"/>
      <w:r>
        <w:t>Natural lighting alongside Fluorescent lighting.</w:t>
      </w:r>
    </w:p>
    <w:p w14:paraId="5C24E897" w14:textId="77777777" w:rsidR="006A296B" w:rsidRDefault="006A296B">
      <w:bookmarkStart w:id="1" w:name="_GoBack"/>
      <w:bookmarkEnd w:id="1"/>
    </w:p>
    <w:bookmarkEnd w:id="0"/>
    <w:p w14:paraId="49F76944" w14:textId="01083875" w:rsidR="00FF5DD9" w:rsidRPr="00FF5DD9" w:rsidRDefault="00FF5DD9">
      <w:pPr>
        <w:rPr>
          <w:b/>
        </w:rPr>
      </w:pPr>
      <w:r w:rsidRPr="00FF5DD9">
        <w:rPr>
          <w:b/>
        </w:rPr>
        <w:t>Meeting Room</w:t>
      </w:r>
    </w:p>
    <w:p w14:paraId="5D57DA7E" w14:textId="5E85C4C8" w:rsidR="00D02A8A" w:rsidRDefault="00D02A8A">
      <w:r>
        <w:t>Spacious with high ceiling.</w:t>
      </w:r>
    </w:p>
    <w:p w14:paraId="0C83460F" w14:textId="77777777" w:rsidR="00FF5DD9" w:rsidRDefault="00FF5DD9" w:rsidP="00FF5DD9">
      <w:r>
        <w:t>Private.</w:t>
      </w:r>
    </w:p>
    <w:p w14:paraId="23235F0E" w14:textId="48F5B9CE" w:rsidR="00FF5DD9" w:rsidRDefault="006A296B" w:rsidP="00FF5DD9">
      <w:r>
        <w:t>Double</w:t>
      </w:r>
      <w:r w:rsidR="00FF5DD9">
        <w:t xml:space="preserve"> doors with window</w:t>
      </w:r>
      <w:r>
        <w:t>s.</w:t>
      </w:r>
    </w:p>
    <w:p w14:paraId="381D48B1" w14:textId="77BF8E5D" w:rsidR="00FF5DD9" w:rsidRDefault="00FF5DD9" w:rsidP="00FF5DD9">
      <w:r w:rsidRPr="00FF5DD9">
        <w:t>Natural lighting alongside Fluorescent lighting.</w:t>
      </w:r>
    </w:p>
    <w:p w14:paraId="567A7329" w14:textId="77777777" w:rsidR="00FF5DD9" w:rsidRDefault="00FF5DD9" w:rsidP="00FF5DD9">
      <w:r>
        <w:t>Power points.</w:t>
      </w:r>
    </w:p>
    <w:p w14:paraId="32A0C2F6" w14:textId="77777777" w:rsidR="00FF5DD9" w:rsidRDefault="00FF5DD9" w:rsidP="00FF5DD9">
      <w:r>
        <w:t>Moveable table &amp; chairs.</w:t>
      </w:r>
    </w:p>
    <w:p w14:paraId="348177D1" w14:textId="3C93C5F7" w:rsidR="00FF5DD9" w:rsidRDefault="00FF5DD9">
      <w:r>
        <w:t>Carpeted.</w:t>
      </w:r>
    </w:p>
    <w:p w14:paraId="5349D8E6" w14:textId="0C1E6881" w:rsidR="00FF5DD9" w:rsidRDefault="00FF5DD9">
      <w:r>
        <w:t>Maximum people 10-15</w:t>
      </w:r>
      <w:r w:rsidR="006A296B">
        <w:t>.</w:t>
      </w:r>
    </w:p>
    <w:p w14:paraId="5DD227D5" w14:textId="77777777" w:rsidR="004C57BD" w:rsidRDefault="004C57BD"/>
    <w:sectPr w:rsidR="004C57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7BD"/>
    <w:rsid w:val="004C57BD"/>
    <w:rsid w:val="006A296B"/>
    <w:rsid w:val="00D02A8A"/>
    <w:rsid w:val="00FF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9F412"/>
  <w15:chartTrackingRefBased/>
  <w15:docId w15:val="{CE420691-635A-4037-9559-CB51D1AB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57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7A28154D98B468A6A4116B4689D90" ma:contentTypeVersion="11" ma:contentTypeDescription="Create a new document." ma:contentTypeScope="" ma:versionID="4442ff7015050612fc5617fef121b58d">
  <xsd:schema xmlns:xsd="http://www.w3.org/2001/XMLSchema" xmlns:xs="http://www.w3.org/2001/XMLSchema" xmlns:p="http://schemas.microsoft.com/office/2006/metadata/properties" xmlns:ns3="9b633522-2657-4f75-9522-3721f3e7a6e5" targetNamespace="http://schemas.microsoft.com/office/2006/metadata/properties" ma:root="true" ma:fieldsID="fb5d2fa7f1bb789a360675b86f0736a7" ns3:_="">
    <xsd:import namespace="9b633522-2657-4f75-9522-3721f3e7a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33522-2657-4f75-9522-3721f3e7a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8628AF-6D5B-4012-B4A2-256BC5689677}">
  <ds:schemaRefs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b633522-2657-4f75-9522-3721f3e7a6e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C278626-3B2C-482D-A3F6-35D9D7E9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33522-2657-4f75-9522-3721f3e7a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D30EF0-ECC3-48C9-B5BC-9D40FDB587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Cloverleaf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Scanlin</dc:creator>
  <cp:keywords/>
  <dc:description/>
  <cp:lastModifiedBy>Daniel Scanlin</cp:lastModifiedBy>
  <cp:revision>2</cp:revision>
  <dcterms:created xsi:type="dcterms:W3CDTF">2023-04-21T13:19:00Z</dcterms:created>
  <dcterms:modified xsi:type="dcterms:W3CDTF">2023-04-21T13:19:00Z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0x0101007C77A28154D98B468A6A4116B4689D90</vt:lpwstr>
  </property>
</Properties>
</file>